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D5F4" w14:textId="77777777" w:rsidR="007F19E7" w:rsidRPr="00F41B51" w:rsidRDefault="007F19E7" w:rsidP="007F19E7">
      <w:pPr>
        <w:jc w:val="both"/>
        <w:rPr>
          <w:b/>
          <w:bCs/>
          <w:sz w:val="30"/>
          <w:szCs w:val="30"/>
          <w:lang w:val="ru-RU"/>
        </w:rPr>
      </w:pPr>
      <w:r w:rsidRPr="00F41B51">
        <w:rPr>
          <w:b/>
          <w:bCs/>
          <w:sz w:val="30"/>
          <w:szCs w:val="30"/>
          <w:lang w:val="ru-RU"/>
        </w:rPr>
        <w:t>Процедура 16.6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"/>
        <w:gridCol w:w="9109"/>
      </w:tblGrid>
      <w:tr w:rsidR="007F19E7" w14:paraId="2653111C" w14:textId="77777777" w:rsidTr="001716F6">
        <w:tc>
          <w:tcPr>
            <w:tcW w:w="352" w:type="dxa"/>
          </w:tcPr>
          <w:p w14:paraId="2E3EB6E0" w14:textId="77777777" w:rsidR="007F19E7" w:rsidRDefault="007F19E7" w:rsidP="001716F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219" w:type="dxa"/>
          </w:tcPr>
          <w:p w14:paraId="36FA82EC" w14:textId="77777777" w:rsidR="007F19E7" w:rsidRDefault="007F19E7" w:rsidP="001716F6">
            <w:pPr>
              <w:ind w:left="382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Любанский районный исполнительный комитет </w:t>
            </w:r>
          </w:p>
          <w:p w14:paraId="437D5F84" w14:textId="57D674B2" w:rsidR="007F19E7" w:rsidRDefault="007F19E7" w:rsidP="001716F6">
            <w:pPr>
              <w:ind w:left="3828"/>
              <w:rPr>
                <w:b/>
                <w:i/>
                <w:sz w:val="30"/>
                <w:szCs w:val="30"/>
                <w:u w:val="single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_________________________________</w:t>
            </w:r>
          </w:p>
          <w:p w14:paraId="3BC6253E" w14:textId="77777777" w:rsidR="007F19E7" w:rsidRDefault="007F19E7" w:rsidP="001716F6">
            <w:pPr>
              <w:ind w:left="3828"/>
              <w:rPr>
                <w:sz w:val="18"/>
                <w:szCs w:val="18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           </w:t>
            </w:r>
            <w:r>
              <w:rPr>
                <w:sz w:val="18"/>
                <w:szCs w:val="18"/>
                <w:lang w:val="ru-RU"/>
              </w:rPr>
              <w:t>(фамилия, имя, отчество заявителя)</w:t>
            </w:r>
          </w:p>
          <w:p w14:paraId="3B8F90A4" w14:textId="5947AB67" w:rsidR="007F19E7" w:rsidRDefault="007F19E7" w:rsidP="001716F6">
            <w:pPr>
              <w:ind w:left="3828"/>
              <w:rPr>
                <w:b/>
                <w:i/>
                <w:sz w:val="30"/>
                <w:szCs w:val="30"/>
                <w:u w:val="single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_________________________________,</w:t>
            </w:r>
          </w:p>
          <w:p w14:paraId="0DACCA9C" w14:textId="77777777" w:rsidR="007F19E7" w:rsidRDefault="007F19E7" w:rsidP="001716F6">
            <w:pPr>
              <w:ind w:left="382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зарегистрированного (ой) по адресу: </w:t>
            </w:r>
          </w:p>
          <w:p w14:paraId="38E56CC8" w14:textId="2D8766FC" w:rsidR="007F19E7" w:rsidRDefault="007F19E7" w:rsidP="001716F6">
            <w:pPr>
              <w:ind w:left="3828"/>
              <w:rPr>
                <w:b/>
                <w:i/>
                <w:sz w:val="30"/>
                <w:szCs w:val="30"/>
                <w:u w:val="single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_________________________________,</w:t>
            </w:r>
          </w:p>
          <w:p w14:paraId="548B11A4" w14:textId="77777777" w:rsidR="007F19E7" w:rsidRDefault="007F19E7" w:rsidP="001716F6">
            <w:pPr>
              <w:ind w:left="3828"/>
              <w:rPr>
                <w:sz w:val="20"/>
                <w:szCs w:val="2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           </w:t>
            </w:r>
            <w:r>
              <w:rPr>
                <w:sz w:val="20"/>
                <w:szCs w:val="20"/>
                <w:lang w:val="ru-RU"/>
              </w:rPr>
              <w:t>(указать адрес регистрации (прописки))</w:t>
            </w:r>
          </w:p>
          <w:p w14:paraId="7630AA60" w14:textId="77777777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данные документа, удостоверяющего личность:</w:t>
            </w:r>
          </w:p>
          <w:p w14:paraId="440510FF" w14:textId="3E869FD9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__________________________________________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1169E4AD" w14:textId="77777777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 w:firstLine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(вид документа, серия (при наличии), номер,</w:t>
            </w:r>
          </w:p>
          <w:p w14:paraId="267672C0" w14:textId="4DAF1A8D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__________________________________________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91D088B" w14:textId="77777777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выдачи, наименование государственного органа,</w:t>
            </w:r>
          </w:p>
          <w:p w14:paraId="59DD7956" w14:textId="2F64AD4F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__________________________________________</w:t>
            </w:r>
          </w:p>
          <w:p w14:paraId="2084C4F7" w14:textId="77777777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его выдавшего, идентификационный номер (при наличии)</w:t>
            </w:r>
          </w:p>
          <w:p w14:paraId="208500B6" w14:textId="445980B2" w:rsidR="007F19E7" w:rsidRDefault="007F19E7" w:rsidP="001716F6">
            <w:pPr>
              <w:ind w:left="3828"/>
              <w:rPr>
                <w:b/>
                <w:i/>
                <w:sz w:val="30"/>
                <w:szCs w:val="30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тел. </w:t>
            </w:r>
            <w:r>
              <w:rPr>
                <w:sz w:val="30"/>
                <w:szCs w:val="30"/>
                <w:lang w:val="ru-RU"/>
              </w:rPr>
              <w:t>______________________________</w:t>
            </w: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  (</w:t>
            </w:r>
            <w:proofErr w:type="gramEnd"/>
            <w:r>
              <w:rPr>
                <w:sz w:val="20"/>
                <w:szCs w:val="20"/>
                <w:lang w:val="ru-RU"/>
              </w:rPr>
              <w:t>указать номер телефона)</w:t>
            </w:r>
          </w:p>
          <w:p w14:paraId="29791CD0" w14:textId="77777777" w:rsidR="007F19E7" w:rsidRDefault="007F19E7" w:rsidP="001716F6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BC425D4" w14:textId="77777777" w:rsidR="007F19E7" w:rsidRDefault="007F19E7" w:rsidP="007F19E7">
      <w:pPr>
        <w:rPr>
          <w:sz w:val="28"/>
          <w:szCs w:val="28"/>
        </w:rPr>
      </w:pPr>
    </w:p>
    <w:p w14:paraId="0EEC1ADF" w14:textId="77777777" w:rsidR="007F19E7" w:rsidRDefault="007F19E7" w:rsidP="007F19E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12CFA339" w14:textId="77777777" w:rsidR="007F19E7" w:rsidRDefault="007F19E7" w:rsidP="007F19E7">
      <w:pPr>
        <w:jc w:val="center"/>
        <w:rPr>
          <w:sz w:val="28"/>
          <w:szCs w:val="28"/>
        </w:rPr>
      </w:pPr>
    </w:p>
    <w:p w14:paraId="42B57CC0" w14:textId="1E2D1D31" w:rsidR="007F19E7" w:rsidRDefault="007F19E7" w:rsidP="007F19E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Прошу выдать разрешение на удаление </w:t>
      </w:r>
      <w:proofErr w:type="spellStart"/>
      <w:r>
        <w:rPr>
          <w:sz w:val="28"/>
          <w:szCs w:val="28"/>
        </w:rPr>
        <w:t>объкта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растительного мира, расположенного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 земельном участке по адресу:____________________</w:t>
      </w:r>
    </w:p>
    <w:p w14:paraId="1076E6B5" w14:textId="3AA8D8E2" w:rsidR="007F19E7" w:rsidRPr="007F19E7" w:rsidRDefault="007F19E7" w:rsidP="007F19E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</w:t>
      </w:r>
    </w:p>
    <w:p w14:paraId="477FB0AF" w14:textId="77777777" w:rsidR="007F19E7" w:rsidRDefault="007F19E7" w:rsidP="007F19E7">
      <w:pPr>
        <w:jc w:val="both"/>
        <w:rPr>
          <w:sz w:val="28"/>
          <w:szCs w:val="28"/>
        </w:rPr>
      </w:pPr>
    </w:p>
    <w:p w14:paraId="08AA08BD" w14:textId="77777777" w:rsidR="007F19E7" w:rsidRDefault="007F19E7" w:rsidP="007F19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_________________________________________________________ </w:t>
      </w:r>
    </w:p>
    <w:p w14:paraId="7E1DE1FE" w14:textId="77777777" w:rsidR="007F19E7" w:rsidRDefault="007F19E7" w:rsidP="007F19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18"/>
          <w:szCs w:val="18"/>
        </w:rPr>
        <w:t>(указать причину)</w:t>
      </w:r>
      <w:r>
        <w:rPr>
          <w:sz w:val="28"/>
          <w:szCs w:val="28"/>
        </w:rPr>
        <w:t xml:space="preserve">    </w:t>
      </w:r>
    </w:p>
    <w:p w14:paraId="5B73DB56" w14:textId="77777777" w:rsidR="007F19E7" w:rsidRDefault="007F19E7" w:rsidP="007F19E7">
      <w:pPr>
        <w:rPr>
          <w:sz w:val="28"/>
          <w:szCs w:val="28"/>
        </w:rPr>
      </w:pPr>
    </w:p>
    <w:p w14:paraId="06B25B12" w14:textId="77777777" w:rsidR="007F19E7" w:rsidRDefault="007F19E7" w:rsidP="007F19E7">
      <w:pPr>
        <w:rPr>
          <w:sz w:val="28"/>
          <w:szCs w:val="28"/>
        </w:rPr>
      </w:pPr>
      <w:r>
        <w:rPr>
          <w:sz w:val="28"/>
          <w:szCs w:val="28"/>
        </w:rPr>
        <w:t>Прилагаю следующие документы:</w:t>
      </w:r>
    </w:p>
    <w:p w14:paraId="035C7971" w14:textId="312B0C31" w:rsidR="007F19E7" w:rsidRPr="007F19E7" w:rsidRDefault="007F19E7" w:rsidP="007F19E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AB8480" w14:textId="77777777" w:rsidR="007F19E7" w:rsidRDefault="007F19E7" w:rsidP="007F19E7">
      <w:pPr>
        <w:rPr>
          <w:sz w:val="28"/>
          <w:szCs w:val="28"/>
        </w:rPr>
      </w:pP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7F19E7" w14:paraId="1C2CA531" w14:textId="77777777" w:rsidTr="001716F6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6C891" w14:textId="77777777" w:rsidR="007F19E7" w:rsidRDefault="007F19E7" w:rsidP="001716F6">
            <w:pPr>
              <w:spacing w:line="276" w:lineRule="auto"/>
              <w:rPr>
                <w:b/>
                <w:i/>
                <w:sz w:val="26"/>
                <w:szCs w:val="26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«___» _________ 20 __ г.</w:t>
            </w:r>
          </w:p>
        </w:tc>
        <w:tc>
          <w:tcPr>
            <w:tcW w:w="1673" w:type="pct"/>
            <w:hideMark/>
          </w:tcPr>
          <w:p w14:paraId="074920A5" w14:textId="77777777" w:rsidR="007F19E7" w:rsidRDefault="007F19E7" w:rsidP="001716F6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_________________</w:t>
            </w:r>
          </w:p>
        </w:tc>
        <w:tc>
          <w:tcPr>
            <w:tcW w:w="1551" w:type="pct"/>
            <w:hideMark/>
          </w:tcPr>
          <w:p w14:paraId="1B7615BD" w14:textId="77777777" w:rsidR="007F19E7" w:rsidRDefault="007F19E7" w:rsidP="001716F6">
            <w:pPr>
              <w:spacing w:line="276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____________________</w:t>
            </w:r>
          </w:p>
        </w:tc>
      </w:tr>
      <w:tr w:rsidR="007F19E7" w14:paraId="2994D78D" w14:textId="77777777" w:rsidTr="001716F6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9FEBF" w14:textId="77777777" w:rsidR="007F19E7" w:rsidRDefault="007F19E7" w:rsidP="001716F6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673" w:type="pct"/>
            <w:hideMark/>
          </w:tcPr>
          <w:p w14:paraId="1B3EDD33" w14:textId="77777777" w:rsidR="007F19E7" w:rsidRDefault="007F19E7" w:rsidP="001716F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551" w:type="pct"/>
            <w:hideMark/>
          </w:tcPr>
          <w:p w14:paraId="55B8B216" w14:textId="77777777" w:rsidR="007F19E7" w:rsidRDefault="007F19E7" w:rsidP="001716F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(инициалы, фамилия)</w:t>
            </w:r>
          </w:p>
        </w:tc>
      </w:tr>
    </w:tbl>
    <w:p w14:paraId="4AD09BC8" w14:textId="77777777" w:rsidR="007F19E7" w:rsidRDefault="007F19E7"/>
    <w:sectPr w:rsidR="007F19E7" w:rsidSect="007F19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7"/>
    <w:rsid w:val="007F19E7"/>
    <w:rsid w:val="00A9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A256"/>
  <w15:chartTrackingRefBased/>
  <w15:docId w15:val="{6121A0DC-7080-4EEA-91EE-33F6E602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9E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9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9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19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19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19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1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2025-05-21T06:00:00Z</dcterms:created>
  <dcterms:modified xsi:type="dcterms:W3CDTF">2025-05-21T06:02:00Z</dcterms:modified>
</cp:coreProperties>
</file>